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0CECD" w14:textId="77777777" w:rsidR="00353691" w:rsidRDefault="00353691" w:rsidP="00A327E0">
      <w:pPr>
        <w:rPr>
          <w:rFonts w:ascii="Arial" w:hAnsi="Arial" w:cs="Arial"/>
          <w:b/>
        </w:rPr>
      </w:pPr>
    </w:p>
    <w:p w14:paraId="3E90CECE" w14:textId="77777777" w:rsidR="00353691" w:rsidRPr="00603B7B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3B7B">
        <w:rPr>
          <w:rFonts w:ascii="Arial" w:hAnsi="Arial" w:cs="Arial"/>
          <w:b/>
          <w:i/>
          <w:iCs/>
        </w:rPr>
        <w:t>Carta intestata dell’Istituto Scolastico</w:t>
      </w:r>
    </w:p>
    <w:p w14:paraId="3E90CED1" w14:textId="77777777" w:rsidR="00353691" w:rsidRPr="00603B7B" w:rsidRDefault="00353691" w:rsidP="00A327E0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603B7B">
        <w:rPr>
          <w:rFonts w:ascii="Arial" w:hAnsi="Arial" w:cs="Arial"/>
          <w:b/>
          <w:bCs/>
        </w:rPr>
        <w:t xml:space="preserve">Allegato B </w:t>
      </w:r>
    </w:p>
    <w:p w14:paraId="3E90CED2" w14:textId="77777777" w:rsidR="00353691" w:rsidRPr="00603B7B" w:rsidRDefault="00353691" w:rsidP="00353691">
      <w:pPr>
        <w:rPr>
          <w:rFonts w:ascii="Arial" w:hAnsi="Arial" w:cs="Arial"/>
          <w:b/>
        </w:rPr>
      </w:pPr>
    </w:p>
    <w:p w14:paraId="3E90CED3" w14:textId="77777777" w:rsidR="00C7245A" w:rsidRPr="00603B7B" w:rsidRDefault="00C7245A" w:rsidP="00353691">
      <w:pPr>
        <w:rPr>
          <w:rFonts w:ascii="Arial" w:hAnsi="Arial" w:cs="Arial"/>
          <w:lang w:eastAsia="ar-SA"/>
        </w:rPr>
      </w:pPr>
      <w:r w:rsidRPr="00603B7B">
        <w:rPr>
          <w:rFonts w:ascii="Arial" w:hAnsi="Arial" w:cs="Arial"/>
          <w:lang w:eastAsia="ar-SA"/>
        </w:rPr>
        <w:t>Istituzione scolastica proponente ……………</w:t>
      </w:r>
      <w:r w:rsidR="00353691" w:rsidRPr="00603B7B">
        <w:rPr>
          <w:rFonts w:ascii="Arial" w:hAnsi="Arial" w:cs="Arial"/>
          <w:lang w:eastAsia="ar-SA"/>
        </w:rPr>
        <w:t>……………………</w:t>
      </w:r>
      <w:proofErr w:type="gramStart"/>
      <w:r w:rsidR="00353691" w:rsidRPr="00603B7B">
        <w:rPr>
          <w:rFonts w:ascii="Arial" w:hAnsi="Arial" w:cs="Arial"/>
          <w:lang w:eastAsia="ar-SA"/>
        </w:rPr>
        <w:t>…….</w:t>
      </w:r>
      <w:proofErr w:type="gramEnd"/>
      <w:r w:rsidR="00353691" w:rsidRPr="00603B7B">
        <w:rPr>
          <w:rFonts w:ascii="Arial" w:hAnsi="Arial" w:cs="Arial"/>
          <w:lang w:eastAsia="ar-SA"/>
        </w:rPr>
        <w:t>.</w:t>
      </w:r>
      <w:r w:rsidRPr="00603B7B">
        <w:rPr>
          <w:rFonts w:ascii="Arial" w:hAnsi="Arial" w:cs="Arial"/>
          <w:lang w:eastAsia="ar-SA"/>
        </w:rPr>
        <w:t xml:space="preserve">……… - </w:t>
      </w:r>
      <w:r w:rsidR="005F1F13" w:rsidRPr="00603B7B">
        <w:rPr>
          <w:rFonts w:ascii="Arial" w:hAnsi="Arial" w:cs="Arial"/>
          <w:lang w:eastAsia="ar-SA"/>
        </w:rPr>
        <w:t>C.F</w:t>
      </w:r>
      <w:r w:rsidRPr="00603B7B">
        <w:rPr>
          <w:rFonts w:ascii="Arial" w:hAnsi="Arial" w:cs="Arial"/>
          <w:lang w:eastAsia="ar-SA"/>
        </w:rPr>
        <w:t>. …………………………………….</w:t>
      </w:r>
      <w:r w:rsidR="00353691" w:rsidRPr="00603B7B">
        <w:rPr>
          <w:rFonts w:ascii="Arial" w:hAnsi="Arial" w:cs="Arial"/>
          <w:lang w:eastAsia="ar-SA"/>
        </w:rPr>
        <w:t xml:space="preserve"> </w:t>
      </w:r>
      <w:r w:rsidRPr="00603B7B">
        <w:rPr>
          <w:rFonts w:ascii="Arial" w:hAnsi="Arial" w:cs="Arial"/>
          <w:lang w:eastAsia="ar-SA"/>
        </w:rPr>
        <w:t xml:space="preserve">Sede </w:t>
      </w:r>
      <w:r w:rsidR="005F1F13" w:rsidRPr="00603B7B">
        <w:rPr>
          <w:rFonts w:ascii="Arial" w:hAnsi="Arial" w:cs="Arial"/>
          <w:lang w:eastAsia="ar-SA"/>
        </w:rPr>
        <w:t>……………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</w:p>
    <w:p w14:paraId="3E90CED4" w14:textId="7F50DB66" w:rsidR="00E77B09" w:rsidRPr="00603B7B" w:rsidRDefault="00E77B09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 w:rsidRPr="00603B7B">
        <w:rPr>
          <w:rFonts w:ascii="Arial" w:hAnsi="Arial" w:cs="Arial"/>
          <w:b/>
          <w:bCs/>
        </w:rPr>
        <w:t xml:space="preserve">SCHEDA </w:t>
      </w:r>
      <w:r w:rsidR="001859D8" w:rsidRPr="00603B7B">
        <w:rPr>
          <w:rFonts w:ascii="Arial" w:hAnsi="Arial" w:cs="Arial"/>
          <w:b/>
          <w:bCs/>
        </w:rPr>
        <w:t>PROGETTO</w:t>
      </w:r>
      <w:r w:rsidR="00CA1A49" w:rsidRPr="00603B7B">
        <w:rPr>
          <w:rFonts w:ascii="Arial" w:hAnsi="Arial" w:cs="Arial"/>
          <w:b/>
          <w:bCs/>
        </w:rPr>
        <w:t xml:space="preserve"> CIRCOLARE </w:t>
      </w:r>
      <w:r w:rsidR="00B81F99">
        <w:rPr>
          <w:rFonts w:ascii="Arial" w:hAnsi="Arial" w:cs="Arial"/>
          <w:b/>
          <w:bCs/>
        </w:rPr>
        <w:t>“</w:t>
      </w:r>
      <w:r w:rsidR="00DA46F5">
        <w:rPr>
          <w:rFonts w:ascii="Arial" w:hAnsi="Arial" w:cs="Arial"/>
          <w:b/>
          <w:bCs/>
        </w:rPr>
        <w:t>PERCORSI ESTIVI</w:t>
      </w:r>
      <w:r w:rsidR="00B81F99">
        <w:rPr>
          <w:rFonts w:ascii="Arial" w:hAnsi="Arial" w:cs="Arial"/>
          <w:b/>
          <w:bCs/>
        </w:rPr>
        <w:t>”</w:t>
      </w:r>
    </w:p>
    <w:p w14:paraId="3E90CED5" w14:textId="77777777" w:rsidR="001B4F61" w:rsidRPr="00603B7B" w:rsidRDefault="001B4F61" w:rsidP="001B4F6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39049C" w:rsidRPr="00603B7B" w14:paraId="3E90CED7" w14:textId="77777777" w:rsidTr="00B84258">
        <w:tc>
          <w:tcPr>
            <w:tcW w:w="14596" w:type="dxa"/>
            <w:shd w:val="clear" w:color="auto" w:fill="F2F2F2" w:themeFill="background1" w:themeFillShade="F2"/>
          </w:tcPr>
          <w:p w14:paraId="3E90CED6" w14:textId="77777777" w:rsidR="0039049C" w:rsidRPr="00603B7B" w:rsidRDefault="0039049C" w:rsidP="001B4F61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Descrizione </w:t>
            </w:r>
            <w:r w:rsidR="0039470C" w:rsidRPr="00603B7B">
              <w:rPr>
                <w:rFonts w:ascii="Arial" w:hAnsi="Arial" w:cs="Arial"/>
                <w:b/>
                <w:bCs/>
              </w:rPr>
              <w:t xml:space="preserve">di massima </w:t>
            </w:r>
            <w:r w:rsidRPr="00603B7B">
              <w:rPr>
                <w:rFonts w:ascii="Arial" w:hAnsi="Arial" w:cs="Arial"/>
                <w:b/>
                <w:bCs/>
              </w:rPr>
              <w:t xml:space="preserve">del </w:t>
            </w:r>
            <w:r w:rsidR="0039470C" w:rsidRPr="00603B7B">
              <w:rPr>
                <w:rFonts w:ascii="Arial" w:hAnsi="Arial" w:cs="Arial"/>
                <w:b/>
                <w:bCs/>
              </w:rPr>
              <w:t>p</w:t>
            </w:r>
            <w:r w:rsidRPr="00603B7B">
              <w:rPr>
                <w:rFonts w:ascii="Arial" w:hAnsi="Arial" w:cs="Arial"/>
                <w:b/>
                <w:bCs/>
              </w:rPr>
              <w:t>rogetto</w:t>
            </w:r>
            <w:r w:rsidR="00B638F2" w:rsidRPr="00603B7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9049C" w:rsidRPr="00603B7B" w14:paraId="3E90CEDD" w14:textId="77777777" w:rsidTr="00B84258">
        <w:tc>
          <w:tcPr>
            <w:tcW w:w="14596" w:type="dxa"/>
          </w:tcPr>
          <w:p w14:paraId="3E90CED8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9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A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B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C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</w:tc>
      </w:tr>
    </w:tbl>
    <w:p w14:paraId="3E90CEDE" w14:textId="77777777" w:rsidR="00C75BE5" w:rsidRDefault="00C75BE5" w:rsidP="0039049C">
      <w:pPr>
        <w:rPr>
          <w:rFonts w:ascii="Arial" w:hAnsi="Arial" w:cs="Arial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B533E1" w:rsidRPr="00603B7B" w14:paraId="3A21F61E" w14:textId="77777777" w:rsidTr="00137AB9">
        <w:tc>
          <w:tcPr>
            <w:tcW w:w="14596" w:type="dxa"/>
            <w:shd w:val="clear" w:color="auto" w:fill="F2F2F2" w:themeFill="background1" w:themeFillShade="F2"/>
          </w:tcPr>
          <w:p w14:paraId="57ECFFE6" w14:textId="0E5F2D36" w:rsidR="00B533E1" w:rsidRPr="00B533E1" w:rsidRDefault="00B533E1" w:rsidP="00B53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B533E1">
              <w:rPr>
                <w:rFonts w:ascii="Arial" w:hAnsi="Arial" w:cs="Arial"/>
                <w:b/>
                <w:bCs/>
              </w:rPr>
              <w:t>Partner di progetto</w:t>
            </w:r>
          </w:p>
        </w:tc>
      </w:tr>
      <w:tr w:rsidR="00B533E1" w:rsidRPr="00603B7B" w14:paraId="730C39A9" w14:textId="77777777" w:rsidTr="00137AB9">
        <w:tc>
          <w:tcPr>
            <w:tcW w:w="14596" w:type="dxa"/>
          </w:tcPr>
          <w:p w14:paraId="449A84A9" w14:textId="672D6074" w:rsidR="00B533E1" w:rsidRPr="0001605C" w:rsidRDefault="0001605C" w:rsidP="00137AB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Fornire una descrizione di ogni partner di progetto con particolare evidenza al</w:t>
            </w:r>
            <w:r w:rsidR="003D4353" w:rsidRPr="0001605C">
              <w:rPr>
                <w:rFonts w:ascii="Arial" w:hAnsi="Arial" w:cs="Arial"/>
                <w:i/>
                <w:iCs/>
              </w:rPr>
              <w:t>l’esperienza nello specifico settore</w:t>
            </w:r>
            <w:r w:rsidR="00443D8C">
              <w:rPr>
                <w:rFonts w:ascii="Arial" w:hAnsi="Arial" w:cs="Arial"/>
                <w:i/>
                <w:iCs/>
              </w:rPr>
              <w:t xml:space="preserve"> per il quale interviene nella collaborazione</w:t>
            </w:r>
            <w:r w:rsidR="003D4353" w:rsidRPr="0001605C">
              <w:rPr>
                <w:rFonts w:ascii="Arial" w:hAnsi="Arial" w:cs="Arial"/>
                <w:i/>
                <w:iCs/>
              </w:rPr>
              <w:t xml:space="preserve">, </w:t>
            </w:r>
            <w:r w:rsidR="00EB051F" w:rsidRPr="0001605C">
              <w:rPr>
                <w:rFonts w:ascii="Arial" w:hAnsi="Arial" w:cs="Arial"/>
                <w:i/>
                <w:iCs/>
              </w:rPr>
              <w:t xml:space="preserve">progetti </w:t>
            </w:r>
            <w:r w:rsidR="00443D8C">
              <w:rPr>
                <w:rFonts w:ascii="Arial" w:hAnsi="Arial" w:cs="Arial"/>
                <w:i/>
                <w:iCs/>
              </w:rPr>
              <w:t>dallo stesso realizzati</w:t>
            </w:r>
            <w:r w:rsidR="00EB051F" w:rsidRPr="0001605C">
              <w:rPr>
                <w:rFonts w:ascii="Arial" w:hAnsi="Arial" w:cs="Arial"/>
                <w:i/>
                <w:iCs/>
              </w:rPr>
              <w:t>, oggetto sociale, sede, struttura organizzativa</w:t>
            </w:r>
            <w:r w:rsidR="003D4353" w:rsidRPr="0001605C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76E01E3C" w14:textId="77777777" w:rsidR="00B533E1" w:rsidRPr="00603B7B" w:rsidRDefault="00B533E1" w:rsidP="00137AB9">
            <w:pPr>
              <w:rPr>
                <w:rFonts w:ascii="Arial" w:hAnsi="Arial" w:cs="Arial"/>
              </w:rPr>
            </w:pPr>
          </w:p>
          <w:p w14:paraId="0EF4D1A5" w14:textId="77777777" w:rsidR="00B533E1" w:rsidRPr="00603B7B" w:rsidRDefault="00B533E1" w:rsidP="00137AB9">
            <w:pPr>
              <w:rPr>
                <w:rFonts w:ascii="Arial" w:hAnsi="Arial" w:cs="Arial"/>
              </w:rPr>
            </w:pPr>
          </w:p>
          <w:p w14:paraId="611B655B" w14:textId="77777777" w:rsidR="00B533E1" w:rsidRPr="00603B7B" w:rsidRDefault="00B533E1" w:rsidP="00137AB9">
            <w:pPr>
              <w:rPr>
                <w:rFonts w:ascii="Arial" w:hAnsi="Arial" w:cs="Arial"/>
              </w:rPr>
            </w:pPr>
          </w:p>
        </w:tc>
      </w:tr>
    </w:tbl>
    <w:p w14:paraId="661AF16F" w14:textId="77777777" w:rsidR="00B533E1" w:rsidRDefault="00B533E1" w:rsidP="0039049C">
      <w:pPr>
        <w:rPr>
          <w:rFonts w:ascii="Arial" w:hAnsi="Arial" w:cs="Arial"/>
        </w:rPr>
      </w:pPr>
    </w:p>
    <w:p w14:paraId="33901E91" w14:textId="77777777" w:rsidR="00B533E1" w:rsidRDefault="00B533E1" w:rsidP="0039049C">
      <w:pPr>
        <w:rPr>
          <w:rFonts w:ascii="Arial" w:hAnsi="Arial" w:cs="Arial"/>
        </w:rPr>
      </w:pPr>
    </w:p>
    <w:p w14:paraId="5E155EB1" w14:textId="77777777" w:rsidR="00B533E1" w:rsidRDefault="00B533E1" w:rsidP="0039049C">
      <w:pPr>
        <w:rPr>
          <w:rFonts w:ascii="Arial" w:hAnsi="Arial" w:cs="Arial"/>
        </w:rPr>
      </w:pPr>
    </w:p>
    <w:p w14:paraId="4A57AA6D" w14:textId="77777777" w:rsidR="004D5C16" w:rsidRDefault="004D5C16" w:rsidP="0039049C">
      <w:pPr>
        <w:rPr>
          <w:rFonts w:ascii="Arial" w:hAnsi="Arial" w:cs="Arial"/>
        </w:rPr>
      </w:pPr>
    </w:p>
    <w:p w14:paraId="35C0761A" w14:textId="77777777" w:rsidR="004D5C16" w:rsidRDefault="004D5C16" w:rsidP="0039049C">
      <w:pPr>
        <w:rPr>
          <w:rFonts w:ascii="Arial" w:hAnsi="Arial" w:cs="Arial"/>
        </w:rPr>
      </w:pPr>
    </w:p>
    <w:p w14:paraId="431ABBAC" w14:textId="77777777" w:rsidR="004D5C16" w:rsidRDefault="004D5C16" w:rsidP="0039049C">
      <w:pPr>
        <w:rPr>
          <w:rFonts w:ascii="Arial" w:hAnsi="Arial" w:cs="Arial"/>
        </w:rPr>
      </w:pPr>
    </w:p>
    <w:p w14:paraId="257CEE5C" w14:textId="77777777" w:rsidR="004D5C16" w:rsidRDefault="004D5C16" w:rsidP="0039049C">
      <w:pPr>
        <w:rPr>
          <w:rFonts w:ascii="Arial" w:hAnsi="Arial" w:cs="Arial"/>
        </w:rPr>
      </w:pPr>
    </w:p>
    <w:p w14:paraId="19371475" w14:textId="77777777" w:rsidR="00B533E1" w:rsidRPr="00603B7B" w:rsidRDefault="00B533E1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73"/>
        <w:gridCol w:w="1415"/>
        <w:gridCol w:w="3829"/>
        <w:gridCol w:w="3626"/>
        <w:gridCol w:w="3260"/>
      </w:tblGrid>
      <w:tr w:rsidR="00EF1D16" w14:paraId="696731E7" w14:textId="0066ABC2" w:rsidTr="00F12A09">
        <w:tc>
          <w:tcPr>
            <w:tcW w:w="14503" w:type="dxa"/>
            <w:gridSpan w:val="5"/>
          </w:tcPr>
          <w:p w14:paraId="7DD7F07D" w14:textId="2BAECD98" w:rsidR="00EF1D16" w:rsidRDefault="00EF1D16" w:rsidP="00167E9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Descrizione delle attività previste</w:t>
            </w:r>
          </w:p>
        </w:tc>
      </w:tr>
      <w:tr w:rsidR="001A099C" w14:paraId="4D6BEAAD" w14:textId="196F7AC4" w:rsidTr="001659E7">
        <w:tc>
          <w:tcPr>
            <w:tcW w:w="2373" w:type="dxa"/>
          </w:tcPr>
          <w:p w14:paraId="36F25DC9" w14:textId="04C87692" w:rsidR="008058FD" w:rsidRPr="00356E9E" w:rsidRDefault="008058FD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6E9E">
              <w:rPr>
                <w:rFonts w:ascii="Arial" w:hAnsi="Arial" w:cs="Arial"/>
                <w:b/>
                <w:bCs/>
                <w:sz w:val="16"/>
                <w:szCs w:val="16"/>
              </w:rPr>
              <w:t>Attività</w:t>
            </w:r>
          </w:p>
        </w:tc>
        <w:tc>
          <w:tcPr>
            <w:tcW w:w="1415" w:type="dxa"/>
          </w:tcPr>
          <w:p w14:paraId="2F2C6B32" w14:textId="153A13F4" w:rsidR="008058FD" w:rsidRPr="008B0C4C" w:rsidRDefault="00BA605E" w:rsidP="00F11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Numero degli a</w:t>
            </w:r>
            <w:r w:rsidR="000D7033">
              <w:rPr>
                <w:rFonts w:ascii="Arial" w:hAnsi="Arial" w:cs="Arial"/>
                <w:b/>
                <w:bCs/>
                <w:sz w:val="16"/>
                <w:szCs w:val="16"/>
              </w:rPr>
              <w:t>lunni</w:t>
            </w:r>
            <w:r w:rsidR="008670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coinvolti</w:t>
            </w:r>
            <w:r w:rsidR="00E45EC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e classi di riferimento</w:t>
            </w:r>
          </w:p>
        </w:tc>
        <w:tc>
          <w:tcPr>
            <w:tcW w:w="3829" w:type="dxa"/>
          </w:tcPr>
          <w:p w14:paraId="0B04ACF5" w14:textId="7064ADB1" w:rsidR="008058FD" w:rsidRDefault="008058FD" w:rsidP="00167E99">
            <w:pPr>
              <w:jc w:val="center"/>
              <w:rPr>
                <w:rFonts w:ascii="Arial" w:hAnsi="Arial" w:cs="Arial"/>
              </w:rPr>
            </w:pP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Descrizione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dettagliata </w:t>
            </w: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>delle attività previste</w:t>
            </w:r>
          </w:p>
        </w:tc>
        <w:tc>
          <w:tcPr>
            <w:tcW w:w="3626" w:type="dxa"/>
          </w:tcPr>
          <w:p w14:paraId="572ABD01" w14:textId="4E493511" w:rsidR="00EF1D16" w:rsidRDefault="008058FD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Ruolo del</w:t>
            </w:r>
            <w:r w:rsidR="007454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partner</w:t>
            </w:r>
          </w:p>
          <w:p w14:paraId="60F5E672" w14:textId="45BE8923" w:rsidR="008058FD" w:rsidRPr="00EF1D16" w:rsidRDefault="008058FD" w:rsidP="00167E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</w:tcPr>
          <w:p w14:paraId="64C55FBB" w14:textId="2F922207" w:rsidR="008058FD" w:rsidRPr="001A099C" w:rsidRDefault="001A099C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099C">
              <w:rPr>
                <w:rFonts w:ascii="Arial" w:hAnsi="Arial" w:cs="Arial"/>
                <w:b/>
                <w:bCs/>
                <w:sz w:val="16"/>
                <w:szCs w:val="16"/>
              </w:rPr>
              <w:t>Obiettivi che si intende raggiungere</w:t>
            </w:r>
            <w:r w:rsidR="00376C3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65C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(descrivere la coerenza delle attività proposte con </w:t>
            </w:r>
            <w:r w:rsidR="0089500B">
              <w:rPr>
                <w:rFonts w:ascii="Arial" w:hAnsi="Arial" w:cs="Arial"/>
                <w:b/>
                <w:bCs/>
                <w:sz w:val="16"/>
                <w:szCs w:val="16"/>
              </w:rPr>
              <w:t>gli obiettivi di cui al punto 2 della circolare)</w:t>
            </w:r>
          </w:p>
        </w:tc>
      </w:tr>
      <w:tr w:rsidR="00D03B2A" w14:paraId="4FA7CA61" w14:textId="77777777" w:rsidTr="003A73D4">
        <w:tc>
          <w:tcPr>
            <w:tcW w:w="14503" w:type="dxa"/>
            <w:gridSpan w:val="5"/>
          </w:tcPr>
          <w:p w14:paraId="6CE2B0DC" w14:textId="2E68E5FD" w:rsidR="00D03B2A" w:rsidRDefault="00D03B2A" w:rsidP="008B30DC">
            <w:pPr>
              <w:jc w:val="center"/>
              <w:rPr>
                <w:rFonts w:ascii="Arial" w:hAnsi="Arial" w:cs="Arial"/>
              </w:rPr>
            </w:pPr>
            <w:r w:rsidRPr="00FC4397">
              <w:rPr>
                <w:rFonts w:eastAsia="Arial MT" w:cstheme="minorHAnsi"/>
                <w:b/>
                <w:bCs/>
                <w:sz w:val="20"/>
                <w:szCs w:val="20"/>
              </w:rPr>
              <w:t>SCUOLA PRIMARIA</w:t>
            </w:r>
          </w:p>
        </w:tc>
      </w:tr>
      <w:tr w:rsidR="001A099C" w14:paraId="196B5F5C" w14:textId="4E6D759E" w:rsidTr="001659E7">
        <w:tc>
          <w:tcPr>
            <w:tcW w:w="2373" w:type="dxa"/>
          </w:tcPr>
          <w:p w14:paraId="4016C71D" w14:textId="0252E5C0" w:rsidR="001908EC" w:rsidRPr="002215B6" w:rsidRDefault="000E68FD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5B6">
              <w:rPr>
                <w:rFonts w:ascii="Arial" w:hAnsi="Arial" w:cs="Arial"/>
                <w:sz w:val="20"/>
                <w:szCs w:val="20"/>
              </w:rPr>
              <w:t xml:space="preserve">Laboratori creativo-manuali </w:t>
            </w:r>
          </w:p>
        </w:tc>
        <w:tc>
          <w:tcPr>
            <w:tcW w:w="1415" w:type="dxa"/>
          </w:tcPr>
          <w:p w14:paraId="301848CC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44E17C53" w14:textId="41D1FE5F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1DE34148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58461367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151182E9" w14:textId="57ACBB01" w:rsidTr="001659E7">
        <w:tc>
          <w:tcPr>
            <w:tcW w:w="2373" w:type="dxa"/>
          </w:tcPr>
          <w:p w14:paraId="473612C8" w14:textId="5D4CC225" w:rsidR="001908EC" w:rsidRPr="002215B6" w:rsidRDefault="00A36416" w:rsidP="001908EC">
            <w:pPr>
              <w:pStyle w:val="Nessunaspaziatura"/>
              <w:tabs>
                <w:tab w:val="left" w:pos="269"/>
              </w:tabs>
              <w:snapToGrid w:val="0"/>
              <w:spacing w:after="60"/>
              <w:ind w:firstLine="0"/>
              <w:jc w:val="both"/>
              <w:rPr>
                <w:rFonts w:ascii="Arial" w:hAnsi="Arial" w:cs="Arial"/>
                <w:sz w:val="20"/>
              </w:rPr>
            </w:pPr>
            <w:r w:rsidRPr="002215B6">
              <w:rPr>
                <w:rFonts w:ascii="Arial" w:hAnsi="Arial" w:cs="Arial"/>
                <w:sz w:val="20"/>
              </w:rPr>
              <w:t>Attività ludico-motorie e giochi all'aperto</w:t>
            </w:r>
          </w:p>
        </w:tc>
        <w:tc>
          <w:tcPr>
            <w:tcW w:w="1415" w:type="dxa"/>
          </w:tcPr>
          <w:p w14:paraId="17A456DF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007B4BA4" w14:textId="482D9470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2D606D35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188EED7B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0CFDDD8C" w14:textId="47D952F4" w:rsidTr="001659E7">
        <w:tc>
          <w:tcPr>
            <w:tcW w:w="2373" w:type="dxa"/>
          </w:tcPr>
          <w:p w14:paraId="5BD7DE30" w14:textId="53FD55E6" w:rsidR="001908EC" w:rsidRPr="002215B6" w:rsidRDefault="00F80AB0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5B6">
              <w:rPr>
                <w:rFonts w:ascii="Arial" w:hAnsi="Arial" w:cs="Arial"/>
                <w:sz w:val="20"/>
                <w:szCs w:val="20"/>
              </w:rPr>
              <w:t>Laboratori musicali e ritmico-espressivi</w:t>
            </w:r>
          </w:p>
        </w:tc>
        <w:tc>
          <w:tcPr>
            <w:tcW w:w="1415" w:type="dxa"/>
          </w:tcPr>
          <w:p w14:paraId="65DC7FCA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0373CFF7" w14:textId="607439DB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46C852E8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77502AA9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4E6A445F" w14:textId="29152F50" w:rsidTr="001659E7">
        <w:tc>
          <w:tcPr>
            <w:tcW w:w="2373" w:type="dxa"/>
          </w:tcPr>
          <w:p w14:paraId="0228FAC9" w14:textId="400BD678" w:rsidR="001908EC" w:rsidRPr="002215B6" w:rsidRDefault="004966EE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5B6">
              <w:rPr>
                <w:rFonts w:ascii="Arial" w:hAnsi="Arial" w:cs="Arial"/>
                <w:sz w:val="20"/>
                <w:szCs w:val="20"/>
              </w:rPr>
              <w:t>Attività di narrazione e drammatizzazione</w:t>
            </w:r>
          </w:p>
        </w:tc>
        <w:tc>
          <w:tcPr>
            <w:tcW w:w="1415" w:type="dxa"/>
          </w:tcPr>
          <w:p w14:paraId="1D088B95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7929A9F6" w14:textId="20C4128E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46C9404C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CC4D8AB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263119C1" w14:textId="3397367A" w:rsidTr="001659E7">
        <w:tc>
          <w:tcPr>
            <w:tcW w:w="2373" w:type="dxa"/>
          </w:tcPr>
          <w:p w14:paraId="5DCDC09C" w14:textId="409DB766" w:rsidR="001908EC" w:rsidRPr="002215B6" w:rsidRDefault="00411C7A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5B6">
              <w:rPr>
                <w:rFonts w:ascii="Arial" w:eastAsia="Arial MT" w:hAnsi="Arial" w:cs="Arial"/>
                <w:sz w:val="20"/>
                <w:szCs w:val="20"/>
              </w:rPr>
              <w:t>Esperienze sensoriali</w:t>
            </w:r>
          </w:p>
        </w:tc>
        <w:tc>
          <w:tcPr>
            <w:tcW w:w="1415" w:type="dxa"/>
          </w:tcPr>
          <w:p w14:paraId="2C7B91F0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3963012E" w14:textId="1A6B968E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09358557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B11B66B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74B8687C" w14:textId="4CB04A0B" w:rsidTr="001659E7">
        <w:tc>
          <w:tcPr>
            <w:tcW w:w="2373" w:type="dxa"/>
          </w:tcPr>
          <w:p w14:paraId="44B5C500" w14:textId="26842953" w:rsidR="001908EC" w:rsidRPr="002215B6" w:rsidRDefault="00B33B96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5B6">
              <w:rPr>
                <w:rFonts w:ascii="Arial" w:eastAsia="Arial MT" w:hAnsi="Arial" w:cs="Arial"/>
                <w:sz w:val="20"/>
                <w:szCs w:val="20"/>
              </w:rPr>
              <w:t>Educazione ambientale</w:t>
            </w:r>
          </w:p>
        </w:tc>
        <w:tc>
          <w:tcPr>
            <w:tcW w:w="1415" w:type="dxa"/>
          </w:tcPr>
          <w:p w14:paraId="616EE344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0C535A35" w14:textId="7A531C3A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46C51EAD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2155CB4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536A5959" w14:textId="77777777" w:rsidTr="001659E7">
        <w:tc>
          <w:tcPr>
            <w:tcW w:w="2373" w:type="dxa"/>
          </w:tcPr>
          <w:p w14:paraId="22E22989" w14:textId="2BEC1D92" w:rsidR="001908EC" w:rsidRPr="005105BB" w:rsidRDefault="002215B6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BB">
              <w:rPr>
                <w:rFonts w:ascii="Arial" w:hAnsi="Arial" w:cs="Arial"/>
                <w:sz w:val="20"/>
                <w:szCs w:val="20"/>
              </w:rPr>
              <w:t>Attività di socializzazione e cooperative learning</w:t>
            </w:r>
          </w:p>
        </w:tc>
        <w:tc>
          <w:tcPr>
            <w:tcW w:w="1415" w:type="dxa"/>
          </w:tcPr>
          <w:p w14:paraId="59602EB5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59ECA999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6733363C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32B48BF7" w14:textId="77777777" w:rsidR="001908EC" w:rsidRDefault="001908EC" w:rsidP="001908EC">
            <w:pPr>
              <w:rPr>
                <w:rFonts w:ascii="Arial" w:hAnsi="Arial" w:cs="Arial"/>
              </w:rPr>
            </w:pPr>
          </w:p>
        </w:tc>
      </w:tr>
      <w:tr w:rsidR="001A099C" w14:paraId="663F8CF0" w14:textId="77777777" w:rsidTr="001659E7">
        <w:tc>
          <w:tcPr>
            <w:tcW w:w="2373" w:type="dxa"/>
          </w:tcPr>
          <w:p w14:paraId="59ECCF04" w14:textId="7D373276" w:rsidR="00823A4B" w:rsidRPr="005105BB" w:rsidRDefault="00823A4B" w:rsidP="005105BB">
            <w:pPr>
              <w:pStyle w:val="NormaleWeb"/>
              <w:jc w:val="both"/>
              <w:rPr>
                <w:rFonts w:ascii="Arial" w:eastAsia="Arial MT" w:hAnsi="Arial" w:cs="Arial"/>
                <w:sz w:val="20"/>
                <w:szCs w:val="20"/>
                <w:lang w:eastAsia="en-US"/>
              </w:rPr>
            </w:pPr>
            <w:r w:rsidRPr="005105BB">
              <w:rPr>
                <w:rFonts w:ascii="Arial" w:eastAsia="Arial MT" w:hAnsi="Arial" w:cs="Arial"/>
                <w:sz w:val="20"/>
                <w:szCs w:val="20"/>
                <w:lang w:eastAsia="en-US"/>
              </w:rPr>
              <w:t xml:space="preserve">Giochi liberi e strutturati per favorire autonomia e relazioni tra pari </w:t>
            </w:r>
          </w:p>
        </w:tc>
        <w:tc>
          <w:tcPr>
            <w:tcW w:w="1415" w:type="dxa"/>
          </w:tcPr>
          <w:p w14:paraId="6CCEB5BA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511E8247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1A78B23D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35A9CD6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</w:tr>
      <w:tr w:rsidR="001A099C" w14:paraId="4CC6B734" w14:textId="77777777" w:rsidTr="001659E7">
        <w:tc>
          <w:tcPr>
            <w:tcW w:w="2373" w:type="dxa"/>
          </w:tcPr>
          <w:p w14:paraId="0A184FDE" w14:textId="68154DB6" w:rsidR="00823A4B" w:rsidRPr="005105BB" w:rsidRDefault="005105BB" w:rsidP="001908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BB">
              <w:rPr>
                <w:rFonts w:ascii="Arial" w:hAnsi="Arial" w:cs="Arial"/>
                <w:sz w:val="20"/>
                <w:szCs w:val="20"/>
              </w:rPr>
              <w:t>Altre attività……</w:t>
            </w:r>
          </w:p>
        </w:tc>
        <w:tc>
          <w:tcPr>
            <w:tcW w:w="1415" w:type="dxa"/>
          </w:tcPr>
          <w:p w14:paraId="61BCAC9F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1E3739B6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47ADCED0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71E3D747" w14:textId="77777777" w:rsidR="00823A4B" w:rsidRDefault="00823A4B" w:rsidP="001908EC">
            <w:pPr>
              <w:rPr>
                <w:rFonts w:ascii="Arial" w:hAnsi="Arial" w:cs="Arial"/>
              </w:rPr>
            </w:pPr>
          </w:p>
        </w:tc>
      </w:tr>
      <w:tr w:rsidR="00D03B2A" w14:paraId="206467EE" w14:textId="77777777" w:rsidTr="00674E3F">
        <w:tc>
          <w:tcPr>
            <w:tcW w:w="14503" w:type="dxa"/>
            <w:gridSpan w:val="5"/>
          </w:tcPr>
          <w:p w14:paraId="5B928E27" w14:textId="0F1CDEB8" w:rsidR="00D03B2A" w:rsidRDefault="00D03B2A" w:rsidP="008B30DC">
            <w:pPr>
              <w:jc w:val="center"/>
              <w:rPr>
                <w:rFonts w:ascii="Arial" w:hAnsi="Arial" w:cs="Arial"/>
              </w:rPr>
            </w:pPr>
            <w:r w:rsidRPr="00D03B2A">
              <w:rPr>
                <w:rFonts w:eastAsia="Arial MT" w:cstheme="minorHAnsi"/>
                <w:b/>
                <w:bCs/>
                <w:sz w:val="20"/>
                <w:szCs w:val="20"/>
              </w:rPr>
              <w:t>SCUOLA SECONDARIA</w:t>
            </w:r>
            <w:r>
              <w:rPr>
                <w:rFonts w:eastAsia="Arial MT" w:cstheme="minorHAnsi"/>
                <w:b/>
                <w:bCs/>
                <w:sz w:val="20"/>
                <w:szCs w:val="20"/>
              </w:rPr>
              <w:t xml:space="preserve"> DI PRIMO GRADO</w:t>
            </w:r>
          </w:p>
        </w:tc>
      </w:tr>
      <w:tr w:rsidR="001A099C" w14:paraId="6F53252D" w14:textId="75A113D5" w:rsidTr="001659E7">
        <w:tc>
          <w:tcPr>
            <w:tcW w:w="2373" w:type="dxa"/>
          </w:tcPr>
          <w:p w14:paraId="618D56F4" w14:textId="60FF71C5" w:rsidR="008058FD" w:rsidRPr="00934FA4" w:rsidRDefault="00BE5F93" w:rsidP="00B91618">
            <w:pPr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hAnsi="Arial" w:cs="Arial"/>
                <w:sz w:val="20"/>
                <w:szCs w:val="20"/>
              </w:rPr>
              <w:t>Laboratori tematici di approfondimento</w:t>
            </w:r>
          </w:p>
        </w:tc>
        <w:tc>
          <w:tcPr>
            <w:tcW w:w="1415" w:type="dxa"/>
          </w:tcPr>
          <w:p w14:paraId="382DBC92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064DBCDD" w14:textId="7907B813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5A2F595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3F82CFB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1A099C" w14:paraId="644C0C5A" w14:textId="460142B2" w:rsidTr="001659E7">
        <w:tc>
          <w:tcPr>
            <w:tcW w:w="2373" w:type="dxa"/>
          </w:tcPr>
          <w:p w14:paraId="63C626B5" w14:textId="5C14ED11" w:rsidR="008058FD" w:rsidRPr="00934FA4" w:rsidRDefault="00C50B50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</w:rPr>
              <w:t>Attività sportive strutturate e tornei</w:t>
            </w:r>
          </w:p>
        </w:tc>
        <w:tc>
          <w:tcPr>
            <w:tcW w:w="1415" w:type="dxa"/>
          </w:tcPr>
          <w:p w14:paraId="0EE47A33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43C7D53B" w14:textId="574BB826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7EB629AE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39688599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1A099C" w14:paraId="0D1586F4" w14:textId="7034D3FB" w:rsidTr="001659E7">
        <w:tc>
          <w:tcPr>
            <w:tcW w:w="2373" w:type="dxa"/>
          </w:tcPr>
          <w:p w14:paraId="5482C351" w14:textId="74D290BD" w:rsidR="008058FD" w:rsidRPr="00934FA4" w:rsidRDefault="00054DD9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</w:rPr>
              <w:t>Laboratori digitali avanzati</w:t>
            </w:r>
          </w:p>
        </w:tc>
        <w:tc>
          <w:tcPr>
            <w:tcW w:w="1415" w:type="dxa"/>
          </w:tcPr>
          <w:p w14:paraId="371E4579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378BE679" w14:textId="4C3562DB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3CBBC60F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35B533FA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1A099C" w14:paraId="2E493F43" w14:textId="2F754D21" w:rsidTr="001659E7">
        <w:tc>
          <w:tcPr>
            <w:tcW w:w="2373" w:type="dxa"/>
          </w:tcPr>
          <w:p w14:paraId="3BB44B42" w14:textId="55DC3783" w:rsidR="008058FD" w:rsidRPr="00934FA4" w:rsidRDefault="00D67A0D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</w:rPr>
              <w:t>Progetti di educazione ambientale e cittadinanza attiva</w:t>
            </w:r>
          </w:p>
        </w:tc>
        <w:tc>
          <w:tcPr>
            <w:tcW w:w="1415" w:type="dxa"/>
          </w:tcPr>
          <w:p w14:paraId="0EB7ECD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41066B25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65DF9139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21CBACA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1A099C" w14:paraId="1585A7C2" w14:textId="0B4CB893" w:rsidTr="001659E7">
        <w:tc>
          <w:tcPr>
            <w:tcW w:w="2373" w:type="dxa"/>
          </w:tcPr>
          <w:p w14:paraId="4B0CB87E" w14:textId="54E56DC1" w:rsidR="008058FD" w:rsidRPr="00934FA4" w:rsidRDefault="00841085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</w:rPr>
              <w:t>Laboratori teatrali, musicali e audiovisivi</w:t>
            </w:r>
          </w:p>
        </w:tc>
        <w:tc>
          <w:tcPr>
            <w:tcW w:w="1415" w:type="dxa"/>
          </w:tcPr>
          <w:p w14:paraId="420E9ABB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4552D36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1FD3F02B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19519055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1A099C" w14:paraId="70735140" w14:textId="3AD53B1A" w:rsidTr="001659E7">
        <w:tc>
          <w:tcPr>
            <w:tcW w:w="2373" w:type="dxa"/>
          </w:tcPr>
          <w:p w14:paraId="438188EE" w14:textId="054A2034" w:rsidR="008058FD" w:rsidRPr="00934FA4" w:rsidRDefault="00EA0104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</w:rPr>
              <w:t>Attività di orientamento e sviluppo delle life skills</w:t>
            </w:r>
          </w:p>
        </w:tc>
        <w:tc>
          <w:tcPr>
            <w:tcW w:w="1415" w:type="dxa"/>
          </w:tcPr>
          <w:p w14:paraId="5B6EE8ED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48EABD77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720976D2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14924D8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1A099C" w14:paraId="3067BFCA" w14:textId="1B5FB17B" w:rsidTr="001659E7">
        <w:tc>
          <w:tcPr>
            <w:tcW w:w="2373" w:type="dxa"/>
          </w:tcPr>
          <w:p w14:paraId="25484EB5" w14:textId="1322C3E9" w:rsidR="008058FD" w:rsidRPr="00934FA4" w:rsidRDefault="00A14030" w:rsidP="00167E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</w:rPr>
              <w:t xml:space="preserve">Uscite didattiche </w:t>
            </w:r>
            <w:proofErr w:type="gramStart"/>
            <w:r w:rsidRPr="00934FA4">
              <w:rPr>
                <w:rFonts w:ascii="Arial" w:eastAsia="Arial MT" w:hAnsi="Arial" w:cs="Arial"/>
                <w:sz w:val="20"/>
                <w:szCs w:val="20"/>
              </w:rPr>
              <w:t>e</w:t>
            </w:r>
            <w:proofErr w:type="gramEnd"/>
            <w:r w:rsidRPr="00934FA4">
              <w:rPr>
                <w:rFonts w:ascii="Arial" w:eastAsia="Arial MT" w:hAnsi="Arial" w:cs="Arial"/>
                <w:sz w:val="20"/>
                <w:szCs w:val="20"/>
              </w:rPr>
              <w:t xml:space="preserve"> esperienze sul territorio</w:t>
            </w:r>
          </w:p>
        </w:tc>
        <w:tc>
          <w:tcPr>
            <w:tcW w:w="1415" w:type="dxa"/>
          </w:tcPr>
          <w:p w14:paraId="62003D62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3E3FCB51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50789587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12876CD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</w:tr>
      <w:tr w:rsidR="001659E7" w14:paraId="60FB3281" w14:textId="77777777" w:rsidTr="001659E7">
        <w:tc>
          <w:tcPr>
            <w:tcW w:w="2373" w:type="dxa"/>
          </w:tcPr>
          <w:p w14:paraId="3C590D59" w14:textId="52EA8434" w:rsidR="00BA3E6D" w:rsidRPr="00934FA4" w:rsidRDefault="00E34BA1" w:rsidP="00934FA4">
            <w:pPr>
              <w:pStyle w:val="Normale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  <w:lang w:eastAsia="en-US"/>
              </w:rPr>
              <w:t xml:space="preserve">Spazi di studio assistito </w:t>
            </w:r>
            <w:r w:rsidRPr="00934FA4">
              <w:rPr>
                <w:rFonts w:ascii="Arial" w:eastAsia="Arial MT" w:hAnsi="Arial" w:cs="Arial"/>
                <w:sz w:val="20"/>
                <w:szCs w:val="20"/>
                <w:lang w:eastAsia="en-US"/>
              </w:rPr>
              <w:lastRenderedPageBreak/>
              <w:t>e recupero/potenziamento delle competenze</w:t>
            </w:r>
          </w:p>
        </w:tc>
        <w:tc>
          <w:tcPr>
            <w:tcW w:w="1415" w:type="dxa"/>
          </w:tcPr>
          <w:p w14:paraId="3F61E13B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290A5C5E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0D864404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72EBF3F7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</w:tr>
      <w:tr w:rsidR="001659E7" w14:paraId="3F641A24" w14:textId="77777777" w:rsidTr="001659E7">
        <w:trPr>
          <w:trHeight w:val="441"/>
        </w:trPr>
        <w:tc>
          <w:tcPr>
            <w:tcW w:w="2373" w:type="dxa"/>
          </w:tcPr>
          <w:p w14:paraId="1FCD6EBC" w14:textId="4AEEEE7E" w:rsidR="00BA3E6D" w:rsidRPr="00934FA4" w:rsidRDefault="00353A7A" w:rsidP="00934FA4">
            <w:pPr>
              <w:pStyle w:val="Normale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  <w:lang w:eastAsia="en-US"/>
              </w:rPr>
              <w:t>Attività interculturali e di inclusione sociale</w:t>
            </w:r>
          </w:p>
        </w:tc>
        <w:tc>
          <w:tcPr>
            <w:tcW w:w="1415" w:type="dxa"/>
          </w:tcPr>
          <w:p w14:paraId="271DDD0B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3FB5B20F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387CB2BB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2E17C23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</w:tr>
      <w:tr w:rsidR="001659E7" w14:paraId="0BCFA4A6" w14:textId="77777777" w:rsidTr="001659E7">
        <w:tc>
          <w:tcPr>
            <w:tcW w:w="2373" w:type="dxa"/>
          </w:tcPr>
          <w:p w14:paraId="7E4B9F3B" w14:textId="0EBB512C" w:rsidR="00BA3E6D" w:rsidRPr="00934FA4" w:rsidRDefault="00934FA4" w:rsidP="00934FA4">
            <w:pPr>
              <w:pStyle w:val="Normale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FA4">
              <w:rPr>
                <w:rFonts w:ascii="Arial" w:eastAsia="Arial MT" w:hAnsi="Arial" w:cs="Arial"/>
                <w:sz w:val="20"/>
                <w:szCs w:val="20"/>
                <w:lang w:eastAsia="en-US"/>
              </w:rPr>
              <w:t xml:space="preserve">Laboratori su benessere, educazione alla salute e uso consapevole dei media </w:t>
            </w:r>
          </w:p>
        </w:tc>
        <w:tc>
          <w:tcPr>
            <w:tcW w:w="1415" w:type="dxa"/>
          </w:tcPr>
          <w:p w14:paraId="36289791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4E4B5630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3B365856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EE7C079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</w:tr>
      <w:tr w:rsidR="001659E7" w14:paraId="1AE89955" w14:textId="77777777" w:rsidTr="001659E7">
        <w:tc>
          <w:tcPr>
            <w:tcW w:w="2373" w:type="dxa"/>
          </w:tcPr>
          <w:p w14:paraId="37EC1ABE" w14:textId="6BA7DF52" w:rsidR="00BA3E6D" w:rsidRPr="0007036A" w:rsidRDefault="00905EC5" w:rsidP="00167E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36A">
              <w:rPr>
                <w:rFonts w:ascii="Arial" w:hAnsi="Arial" w:cs="Arial"/>
                <w:sz w:val="20"/>
                <w:szCs w:val="20"/>
              </w:rPr>
              <w:t>Altre attività</w:t>
            </w:r>
          </w:p>
        </w:tc>
        <w:tc>
          <w:tcPr>
            <w:tcW w:w="1415" w:type="dxa"/>
          </w:tcPr>
          <w:p w14:paraId="77CACBD4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</w:tcPr>
          <w:p w14:paraId="39FA77EE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626" w:type="dxa"/>
          </w:tcPr>
          <w:p w14:paraId="58D7BF4C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67D2BEA4" w14:textId="77777777" w:rsidR="00BA3E6D" w:rsidRDefault="00BA3E6D" w:rsidP="00167E99">
            <w:pPr>
              <w:rPr>
                <w:rFonts w:ascii="Arial" w:hAnsi="Arial" w:cs="Arial"/>
              </w:rPr>
            </w:pPr>
          </w:p>
        </w:tc>
      </w:tr>
    </w:tbl>
    <w:p w14:paraId="3E90CF18" w14:textId="4255E21A" w:rsidR="00CA1A49" w:rsidRDefault="00CA1A49">
      <w:pPr>
        <w:rPr>
          <w:rFonts w:ascii="Arial" w:hAnsi="Arial" w:cs="Arial"/>
          <w:b/>
          <w:bCs/>
        </w:rPr>
      </w:pPr>
    </w:p>
    <w:p w14:paraId="0F2D783E" w14:textId="77777777" w:rsidR="00A84F7F" w:rsidRPr="00603B7B" w:rsidRDefault="00A84F7F">
      <w:pPr>
        <w:rPr>
          <w:rFonts w:ascii="Arial" w:hAnsi="Arial" w:cs="Arial"/>
          <w:b/>
          <w:bCs/>
        </w:rPr>
      </w:pPr>
    </w:p>
    <w:p w14:paraId="3E90CF19" w14:textId="77777777" w:rsidR="00ED7BDC" w:rsidRPr="00603B7B" w:rsidRDefault="00FF5EEC" w:rsidP="00FF5EEC">
      <w:pPr>
        <w:jc w:val="center"/>
        <w:rPr>
          <w:rFonts w:ascii="Arial" w:hAnsi="Arial" w:cs="Arial"/>
          <w:b/>
          <w:bCs/>
        </w:rPr>
      </w:pPr>
      <w:r w:rsidRPr="00603B7B">
        <w:rPr>
          <w:rFonts w:ascii="Arial" w:hAnsi="Arial" w:cs="Arial"/>
          <w:b/>
          <w:bCs/>
        </w:rPr>
        <w:t>Piano Finanziario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812"/>
        <w:gridCol w:w="5352"/>
        <w:gridCol w:w="2202"/>
      </w:tblGrid>
      <w:tr w:rsidR="00DC6055" w:rsidRPr="0027425E" w14:paraId="3E90CF1D" w14:textId="77777777" w:rsidTr="00CA1A49">
        <w:trPr>
          <w:trHeight w:val="510"/>
          <w:jc w:val="center"/>
        </w:trPr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E90CF1A" w14:textId="77777777" w:rsidR="00DC6055" w:rsidRPr="005F17BD" w:rsidRDefault="00DC6055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7BD">
              <w:rPr>
                <w:rFonts w:ascii="Arial" w:hAnsi="Arial" w:cs="Arial"/>
                <w:b/>
                <w:bCs/>
              </w:rPr>
              <w:t>Tipologia di spesa</w:t>
            </w:r>
          </w:p>
        </w:tc>
        <w:tc>
          <w:tcPr>
            <w:tcW w:w="5352" w:type="dxa"/>
            <w:shd w:val="clear" w:color="auto" w:fill="F2F2F2" w:themeFill="background1" w:themeFillShade="F2"/>
            <w:vAlign w:val="center"/>
          </w:tcPr>
          <w:p w14:paraId="3E90CF1B" w14:textId="77777777" w:rsidR="00DC6055" w:rsidRPr="005F17BD" w:rsidRDefault="00CA1A49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7BD">
              <w:rPr>
                <w:rFonts w:ascii="Arial" w:hAnsi="Arial" w:cs="Arial"/>
                <w:b/>
                <w:bCs/>
              </w:rPr>
              <w:t>D</w:t>
            </w:r>
            <w:r w:rsidR="00DC6055" w:rsidRPr="005F17BD">
              <w:rPr>
                <w:rFonts w:ascii="Arial" w:hAnsi="Arial" w:cs="Arial"/>
                <w:b/>
                <w:bCs/>
              </w:rPr>
              <w:t>escrizione</w:t>
            </w:r>
          </w:p>
        </w:tc>
        <w:tc>
          <w:tcPr>
            <w:tcW w:w="2202" w:type="dxa"/>
            <w:shd w:val="clear" w:color="auto" w:fill="F2F2F2" w:themeFill="background1" w:themeFillShade="F2"/>
            <w:vAlign w:val="center"/>
          </w:tcPr>
          <w:p w14:paraId="3E90CF1C" w14:textId="77777777" w:rsidR="00DC6055" w:rsidRPr="0027425E" w:rsidRDefault="00CA1A49" w:rsidP="00CA1A4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731564">
              <w:rPr>
                <w:rFonts w:ascii="Arial" w:hAnsi="Arial" w:cs="Arial"/>
                <w:b/>
                <w:bCs/>
              </w:rPr>
              <w:t>I</w:t>
            </w:r>
            <w:r w:rsidR="00DC6055" w:rsidRPr="00731564">
              <w:rPr>
                <w:rFonts w:ascii="Arial" w:hAnsi="Arial" w:cs="Arial"/>
                <w:b/>
                <w:bCs/>
              </w:rPr>
              <w:t>mporto richiesto</w:t>
            </w:r>
          </w:p>
        </w:tc>
      </w:tr>
      <w:tr w:rsidR="00731564" w:rsidRPr="0027425E" w14:paraId="3E90CF22" w14:textId="77777777" w:rsidTr="00410029">
        <w:trPr>
          <w:jc w:val="center"/>
        </w:trPr>
        <w:tc>
          <w:tcPr>
            <w:tcW w:w="5812" w:type="dxa"/>
          </w:tcPr>
          <w:p w14:paraId="3E90CF1F" w14:textId="43CF3011" w:rsidR="00731564" w:rsidRPr="000F2B0A" w:rsidRDefault="00043AA6" w:rsidP="009C0B91">
            <w:pPr>
              <w:pStyle w:val="NormaleWeb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0F2B0A">
              <w:rPr>
                <w:rFonts w:asciiTheme="minorHAnsi" w:eastAsia="Arial MT" w:hAnsiTheme="minorHAnsi" w:cstheme="minorHAnsi"/>
                <w:sz w:val="20"/>
                <w:szCs w:val="20"/>
                <w:lang w:eastAsia="en-US"/>
              </w:rPr>
              <w:t>Spese inerenti alla collaborazione con gli Enti del Terzo Settore</w:t>
            </w:r>
          </w:p>
        </w:tc>
        <w:tc>
          <w:tcPr>
            <w:tcW w:w="5352" w:type="dxa"/>
          </w:tcPr>
          <w:p w14:paraId="3E90CF20" w14:textId="77777777" w:rsidR="00731564" w:rsidRPr="005F17BD" w:rsidRDefault="00731564" w:rsidP="0073156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2" w:type="dxa"/>
          </w:tcPr>
          <w:p w14:paraId="3E90CF21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31564" w:rsidRPr="0027425E" w14:paraId="3E90CF26" w14:textId="77777777" w:rsidTr="00410029">
        <w:trPr>
          <w:jc w:val="center"/>
        </w:trPr>
        <w:tc>
          <w:tcPr>
            <w:tcW w:w="5812" w:type="dxa"/>
          </w:tcPr>
          <w:p w14:paraId="3E90CF23" w14:textId="6C672D6A" w:rsidR="00731564" w:rsidRPr="00440859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D5BA3">
              <w:rPr>
                <w:rFonts w:ascii="Calibri" w:hAnsi="Calibri" w:cs="Calibri"/>
                <w:sz w:val="20"/>
                <w:szCs w:val="20"/>
              </w:rPr>
              <w:t>Spese per il personale esperto interno coinvolto nelle attività di progetto purché in orari extra curriculari e remunerato secondo il contratto collettivo nazionale</w:t>
            </w:r>
          </w:p>
        </w:tc>
        <w:tc>
          <w:tcPr>
            <w:tcW w:w="5352" w:type="dxa"/>
          </w:tcPr>
          <w:p w14:paraId="3E90CF24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5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2A" w14:textId="77777777" w:rsidTr="00410029">
        <w:trPr>
          <w:jc w:val="center"/>
        </w:trPr>
        <w:tc>
          <w:tcPr>
            <w:tcW w:w="5812" w:type="dxa"/>
          </w:tcPr>
          <w:p w14:paraId="3E90CF27" w14:textId="1B0B9FAE" w:rsidR="00731564" w:rsidRPr="00440859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2BAA">
              <w:rPr>
                <w:rFonts w:ascii="Calibri" w:hAnsi="Calibri" w:cs="Calibri"/>
                <w:sz w:val="20"/>
                <w:szCs w:val="20"/>
              </w:rPr>
              <w:t>Spese di Esperti esterni in assenza di personale esperto interno</w:t>
            </w:r>
          </w:p>
        </w:tc>
        <w:tc>
          <w:tcPr>
            <w:tcW w:w="5352" w:type="dxa"/>
          </w:tcPr>
          <w:p w14:paraId="3E90CF28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9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2E" w14:textId="77777777" w:rsidTr="00410029">
        <w:trPr>
          <w:jc w:val="center"/>
        </w:trPr>
        <w:tc>
          <w:tcPr>
            <w:tcW w:w="5812" w:type="dxa"/>
          </w:tcPr>
          <w:p w14:paraId="3E90CF2B" w14:textId="2B99D14F" w:rsidR="00731564" w:rsidRPr="00440859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0026F5">
              <w:rPr>
                <w:rFonts w:ascii="Calibri" w:hAnsi="Calibri" w:cs="Calibri"/>
                <w:sz w:val="20"/>
                <w:szCs w:val="20"/>
              </w:rPr>
              <w:t>Tutor interni remunerati sulla base del contratto collettivo</w:t>
            </w:r>
          </w:p>
        </w:tc>
        <w:tc>
          <w:tcPr>
            <w:tcW w:w="5352" w:type="dxa"/>
          </w:tcPr>
          <w:p w14:paraId="3E90CF2C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D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32" w14:textId="77777777" w:rsidTr="00410029">
        <w:trPr>
          <w:jc w:val="center"/>
        </w:trPr>
        <w:tc>
          <w:tcPr>
            <w:tcW w:w="5812" w:type="dxa"/>
          </w:tcPr>
          <w:p w14:paraId="3E90CF2F" w14:textId="1ADB0B71" w:rsidR="00731564" w:rsidRPr="00440859" w:rsidRDefault="008C1626" w:rsidP="009C0B91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C1626">
              <w:rPr>
                <w:rFonts w:ascii="Calibri" w:hAnsi="Calibri" w:cs="Calibri"/>
                <w:sz w:val="20"/>
                <w:szCs w:val="20"/>
              </w:rPr>
              <w:t>Spese di vitto e trasporto inerenti alla partecipazione degli studenti ad attività esterne in linea con le finalità della presente circolare</w:t>
            </w:r>
          </w:p>
        </w:tc>
        <w:tc>
          <w:tcPr>
            <w:tcW w:w="5352" w:type="dxa"/>
          </w:tcPr>
          <w:p w14:paraId="3E90CF30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1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36" w14:textId="77777777" w:rsidTr="00410029">
        <w:trPr>
          <w:jc w:val="center"/>
        </w:trPr>
        <w:tc>
          <w:tcPr>
            <w:tcW w:w="5812" w:type="dxa"/>
          </w:tcPr>
          <w:p w14:paraId="3E90CF33" w14:textId="0006E628" w:rsidR="00731564" w:rsidRPr="00440859" w:rsidRDefault="00350010" w:rsidP="009C0B91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350010">
              <w:rPr>
                <w:rFonts w:ascii="Calibri" w:hAnsi="Calibri" w:cs="Calibri"/>
                <w:sz w:val="20"/>
                <w:szCs w:val="20"/>
              </w:rPr>
              <w:t xml:space="preserve">Spese per materiale di facile consumo, </w:t>
            </w:r>
            <w:r w:rsidRPr="000F2B0A">
              <w:rPr>
                <w:rFonts w:ascii="Calibri" w:hAnsi="Calibri" w:cs="Calibri"/>
                <w:sz w:val="20"/>
                <w:szCs w:val="20"/>
              </w:rPr>
              <w:t>sussidi per la didattica, spese per pubblicazioni e/o produzioni audio/video</w:t>
            </w:r>
            <w:r w:rsidR="00731564" w:rsidRPr="000F2B0A">
              <w:rPr>
                <w:rFonts w:ascii="Calibri" w:hAnsi="Calibri" w:cs="Calibri"/>
                <w:sz w:val="20"/>
                <w:szCs w:val="20"/>
              </w:rPr>
              <w:t xml:space="preserve">; </w:t>
            </w:r>
          </w:p>
        </w:tc>
        <w:tc>
          <w:tcPr>
            <w:tcW w:w="5352" w:type="dxa"/>
          </w:tcPr>
          <w:p w14:paraId="3E90CF34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5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3A" w14:textId="77777777" w:rsidTr="00410029">
        <w:trPr>
          <w:trHeight w:val="421"/>
          <w:jc w:val="center"/>
        </w:trPr>
        <w:tc>
          <w:tcPr>
            <w:tcW w:w="5812" w:type="dxa"/>
          </w:tcPr>
          <w:p w14:paraId="3E90CF37" w14:textId="39AA980B" w:rsidR="00731564" w:rsidRPr="00440859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0F2B0A">
              <w:rPr>
                <w:rFonts w:ascii="Calibri" w:hAnsi="Calibri" w:cs="Calibri"/>
                <w:sz w:val="20"/>
                <w:szCs w:val="20"/>
              </w:rPr>
              <w:t xml:space="preserve">Spese per il personale ATA (assistenti, tecnici e amministrativi ed EQ) per attività inerenti </w:t>
            </w:r>
            <w:r w:rsidR="002F201A" w:rsidRPr="000F2B0A">
              <w:rPr>
                <w:rFonts w:ascii="Calibri" w:hAnsi="Calibri" w:cs="Calibri"/>
                <w:sz w:val="20"/>
                <w:szCs w:val="20"/>
              </w:rPr>
              <w:t>al</w:t>
            </w:r>
            <w:r w:rsidRPr="000F2B0A">
              <w:rPr>
                <w:rFonts w:ascii="Calibri" w:hAnsi="Calibri" w:cs="Calibri"/>
                <w:sz w:val="20"/>
                <w:szCs w:val="20"/>
              </w:rPr>
              <w:t xml:space="preserve"> progetto ammesso a valere sulla presente circolare, nel limite massimo del 10% del valore del progetto ammissibile a consuntivo e calcolato sulla base del contratto collettivo nazionale; </w:t>
            </w:r>
          </w:p>
        </w:tc>
        <w:tc>
          <w:tcPr>
            <w:tcW w:w="5352" w:type="dxa"/>
          </w:tcPr>
          <w:p w14:paraId="3E90CF38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9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FD157A" w:rsidRPr="0027425E" w14:paraId="3E90CF4D" w14:textId="77777777" w:rsidTr="004415D4">
        <w:trPr>
          <w:trHeight w:val="403"/>
          <w:jc w:val="center"/>
        </w:trPr>
        <w:tc>
          <w:tcPr>
            <w:tcW w:w="11164" w:type="dxa"/>
            <w:gridSpan w:val="2"/>
          </w:tcPr>
          <w:p w14:paraId="3E90CF4B" w14:textId="452DACA7" w:rsidR="00FD157A" w:rsidRPr="005F17BD" w:rsidRDefault="00FD157A" w:rsidP="00CA1A49">
            <w:pPr>
              <w:jc w:val="right"/>
              <w:rPr>
                <w:b/>
                <w:bCs/>
                <w:kern w:val="1"/>
              </w:rPr>
            </w:pPr>
          </w:p>
        </w:tc>
        <w:tc>
          <w:tcPr>
            <w:tcW w:w="2202" w:type="dxa"/>
          </w:tcPr>
          <w:p w14:paraId="3E90CF4C" w14:textId="77777777" w:rsidR="00FD157A" w:rsidRPr="0027425E" w:rsidRDefault="00FD157A" w:rsidP="00CA1A4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8A6649" w:rsidRPr="00603B7B" w14:paraId="3E90CF50" w14:textId="77777777" w:rsidTr="004415D4">
        <w:trPr>
          <w:trHeight w:val="403"/>
          <w:jc w:val="center"/>
        </w:trPr>
        <w:tc>
          <w:tcPr>
            <w:tcW w:w="11164" w:type="dxa"/>
            <w:gridSpan w:val="2"/>
          </w:tcPr>
          <w:p w14:paraId="3E90CF4E" w14:textId="70C3417A" w:rsidR="008A6649" w:rsidRPr="005F17BD" w:rsidRDefault="008A6649" w:rsidP="00CA1A49">
            <w:pPr>
              <w:jc w:val="right"/>
              <w:rPr>
                <w:b/>
                <w:bCs/>
                <w:kern w:val="1"/>
              </w:rPr>
            </w:pPr>
            <w:r w:rsidRPr="005F17BD">
              <w:rPr>
                <w:b/>
                <w:bCs/>
                <w:kern w:val="1"/>
              </w:rPr>
              <w:t xml:space="preserve">TOTALE PROGETTO (MAX </w:t>
            </w:r>
            <w:r w:rsidR="0027425E" w:rsidRPr="005F17BD">
              <w:rPr>
                <w:b/>
                <w:bCs/>
                <w:kern w:val="1"/>
              </w:rPr>
              <w:t>1</w:t>
            </w:r>
            <w:r w:rsidR="008B226C">
              <w:rPr>
                <w:b/>
                <w:bCs/>
                <w:kern w:val="1"/>
              </w:rPr>
              <w:t>5</w:t>
            </w:r>
            <w:r w:rsidRPr="005F17BD">
              <w:rPr>
                <w:b/>
                <w:bCs/>
                <w:kern w:val="1"/>
              </w:rPr>
              <w:t>.000,00)</w:t>
            </w:r>
          </w:p>
        </w:tc>
        <w:tc>
          <w:tcPr>
            <w:tcW w:w="2202" w:type="dxa"/>
          </w:tcPr>
          <w:p w14:paraId="3E90CF4F" w14:textId="77777777" w:rsidR="008A6649" w:rsidRPr="00603B7B" w:rsidRDefault="008A6649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</w:tbl>
    <w:p w14:paraId="3E90CF51" w14:textId="77777777" w:rsidR="00ED7BDC" w:rsidRPr="00603B7B" w:rsidRDefault="00ED7BDC" w:rsidP="00410029">
      <w:pPr>
        <w:ind w:left="7797" w:right="2380"/>
        <w:jc w:val="center"/>
        <w:rPr>
          <w:rFonts w:ascii="Arial" w:hAnsi="Arial" w:cs="Arial"/>
        </w:rPr>
      </w:pPr>
    </w:p>
    <w:p w14:paraId="3E90CF52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 w:rsidRPr="00603B7B">
        <w:rPr>
          <w:b/>
          <w:i/>
        </w:rPr>
        <w:t>Il Dirigente scolastico</w:t>
      </w:r>
    </w:p>
    <w:p w14:paraId="3E90CF53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3B7B">
        <w:rPr>
          <w:i/>
          <w:sz w:val="18"/>
          <w:szCs w:val="18"/>
        </w:rPr>
        <w:t xml:space="preserve">(firma digitale formato </w:t>
      </w:r>
      <w:proofErr w:type="spellStart"/>
      <w:r w:rsidRPr="00603B7B">
        <w:rPr>
          <w:i/>
          <w:sz w:val="18"/>
          <w:szCs w:val="18"/>
        </w:rPr>
        <w:t>Pades</w:t>
      </w:r>
      <w:proofErr w:type="spellEnd"/>
      <w:r w:rsidRPr="00603B7B">
        <w:rPr>
          <w:i/>
          <w:sz w:val="18"/>
          <w:szCs w:val="18"/>
        </w:rPr>
        <w:t xml:space="preserve"> grafico*)</w:t>
      </w:r>
    </w:p>
    <w:p w14:paraId="3E90CF54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14:paraId="3E90CF55" w14:textId="77777777" w:rsidR="00410029" w:rsidRPr="00603B7B" w:rsidRDefault="00410029" w:rsidP="008A6649">
      <w:pPr>
        <w:ind w:left="7797" w:right="2380"/>
        <w:jc w:val="center"/>
        <w:rPr>
          <w:b/>
          <w:i/>
        </w:rPr>
      </w:pPr>
      <w:r w:rsidRPr="00603B7B">
        <w:rPr>
          <w:b/>
          <w:i/>
        </w:rPr>
        <w:t>__________________________</w:t>
      </w:r>
    </w:p>
    <w:p w14:paraId="3E90CF56" w14:textId="77777777"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603B7B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603B7B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A327E0">
      <w:footerReference w:type="default" r:id="rId8"/>
      <w:headerReference w:type="first" r:id="rId9"/>
      <w:footerReference w:type="first" r:id="rId10"/>
      <w:pgSz w:w="16838" w:h="11906" w:orient="landscape"/>
      <w:pgMar w:top="1050" w:right="1417" w:bottom="993" w:left="1134" w:header="708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44FB6" w14:textId="77777777" w:rsidR="00C34878" w:rsidRDefault="00C34878" w:rsidP="0039049C">
      <w:pPr>
        <w:spacing w:after="0" w:line="240" w:lineRule="auto"/>
      </w:pPr>
      <w:r>
        <w:separator/>
      </w:r>
    </w:p>
  </w:endnote>
  <w:endnote w:type="continuationSeparator" w:id="0">
    <w:p w14:paraId="3CC2F4E0" w14:textId="77777777" w:rsidR="00C34878" w:rsidRDefault="00C34878" w:rsidP="0039049C">
      <w:pPr>
        <w:spacing w:after="0" w:line="240" w:lineRule="auto"/>
      </w:pPr>
      <w:r>
        <w:continuationSeparator/>
      </w:r>
    </w:p>
  </w:endnote>
  <w:endnote w:type="continuationNotice" w:id="1">
    <w:p w14:paraId="0CF86EF1" w14:textId="77777777" w:rsidR="00C34878" w:rsidRDefault="00C348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3E90CF5D" w14:textId="77777777" w:rsidR="00FA1B33" w:rsidRDefault="00DE14C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603B7B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3E90CF61" w14:textId="77777777" w:rsidR="00D86542" w:rsidRDefault="00DE14C5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603B7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20D7" w14:textId="77777777" w:rsidR="00C34878" w:rsidRDefault="00C34878" w:rsidP="0039049C">
      <w:pPr>
        <w:spacing w:after="0" w:line="240" w:lineRule="auto"/>
      </w:pPr>
      <w:r>
        <w:separator/>
      </w:r>
    </w:p>
  </w:footnote>
  <w:footnote w:type="continuationSeparator" w:id="0">
    <w:p w14:paraId="6B403B36" w14:textId="77777777" w:rsidR="00C34878" w:rsidRDefault="00C34878" w:rsidP="0039049C">
      <w:pPr>
        <w:spacing w:after="0" w:line="240" w:lineRule="auto"/>
      </w:pPr>
      <w:r>
        <w:continuationSeparator/>
      </w:r>
    </w:p>
  </w:footnote>
  <w:footnote w:type="continuationNotice" w:id="1">
    <w:p w14:paraId="3876A0E3" w14:textId="77777777" w:rsidR="00C34878" w:rsidRDefault="00C348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CF5E" w14:textId="77777777"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7D11C4">
      <w:rPr>
        <w:rFonts w:ascii="Arial" w:hAnsi="Arial" w:cs="Arial"/>
        <w:b/>
        <w:bCs/>
      </w:rPr>
      <w:t>B</w:t>
    </w:r>
    <w:r w:rsidR="00353691">
      <w:rPr>
        <w:rFonts w:ascii="Arial" w:hAnsi="Arial" w:cs="Arial"/>
        <w:b/>
        <w:bCs/>
      </w:rPr>
      <w:t xml:space="preserve"> – Scheda progetto</w:t>
    </w:r>
  </w:p>
  <w:p w14:paraId="3E90CF5F" w14:textId="77777777"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14:paraId="3E90CF6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343A"/>
    <w:multiLevelType w:val="multilevel"/>
    <w:tmpl w:val="9376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A4A"/>
    <w:multiLevelType w:val="hybridMultilevel"/>
    <w:tmpl w:val="026C2256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061"/>
    <w:multiLevelType w:val="hybridMultilevel"/>
    <w:tmpl w:val="1512D0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91837"/>
    <w:multiLevelType w:val="hybridMultilevel"/>
    <w:tmpl w:val="63BCBAF2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498B1A0A"/>
    <w:multiLevelType w:val="hybridMultilevel"/>
    <w:tmpl w:val="1512D040"/>
    <w:lvl w:ilvl="0" w:tplc="A41A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61EE4"/>
    <w:multiLevelType w:val="hybridMultilevel"/>
    <w:tmpl w:val="E59E8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4318D"/>
    <w:multiLevelType w:val="hybridMultilevel"/>
    <w:tmpl w:val="5D54DC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967EFF"/>
    <w:multiLevelType w:val="hybridMultilevel"/>
    <w:tmpl w:val="01E408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738569">
    <w:abstractNumId w:val="9"/>
  </w:num>
  <w:num w:numId="2" w16cid:durableId="1770469946">
    <w:abstractNumId w:val="3"/>
  </w:num>
  <w:num w:numId="3" w16cid:durableId="300815848">
    <w:abstractNumId w:val="0"/>
  </w:num>
  <w:num w:numId="4" w16cid:durableId="1589077213">
    <w:abstractNumId w:val="8"/>
  </w:num>
  <w:num w:numId="5" w16cid:durableId="927663579">
    <w:abstractNumId w:val="11"/>
  </w:num>
  <w:num w:numId="6" w16cid:durableId="414321429">
    <w:abstractNumId w:val="1"/>
  </w:num>
  <w:num w:numId="7" w16cid:durableId="543103265">
    <w:abstractNumId w:val="7"/>
  </w:num>
  <w:num w:numId="8" w16cid:durableId="1521745940">
    <w:abstractNumId w:val="10"/>
  </w:num>
  <w:num w:numId="9" w16cid:durableId="770245439">
    <w:abstractNumId w:val="5"/>
  </w:num>
  <w:num w:numId="10" w16cid:durableId="1216238377">
    <w:abstractNumId w:val="12"/>
  </w:num>
  <w:num w:numId="11" w16cid:durableId="597719493">
    <w:abstractNumId w:val="14"/>
  </w:num>
  <w:num w:numId="12" w16cid:durableId="575437884">
    <w:abstractNumId w:val="2"/>
  </w:num>
  <w:num w:numId="13" w16cid:durableId="1620911931">
    <w:abstractNumId w:val="4"/>
  </w:num>
  <w:num w:numId="14" w16cid:durableId="841354475">
    <w:abstractNumId w:val="6"/>
  </w:num>
  <w:num w:numId="15" w16cid:durableId="20134140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26F5"/>
    <w:rsid w:val="00003B08"/>
    <w:rsid w:val="00007957"/>
    <w:rsid w:val="0001605C"/>
    <w:rsid w:val="000358BB"/>
    <w:rsid w:val="00036EDB"/>
    <w:rsid w:val="00043AA6"/>
    <w:rsid w:val="0005342C"/>
    <w:rsid w:val="00054DD9"/>
    <w:rsid w:val="000564E1"/>
    <w:rsid w:val="000656DE"/>
    <w:rsid w:val="0007036A"/>
    <w:rsid w:val="0007039A"/>
    <w:rsid w:val="000A3647"/>
    <w:rsid w:val="000C2B33"/>
    <w:rsid w:val="000C4982"/>
    <w:rsid w:val="000D4C8A"/>
    <w:rsid w:val="000D7033"/>
    <w:rsid w:val="000E1B00"/>
    <w:rsid w:val="000E68FD"/>
    <w:rsid w:val="000F2B0A"/>
    <w:rsid w:val="00101A7B"/>
    <w:rsid w:val="00111BFF"/>
    <w:rsid w:val="0011562E"/>
    <w:rsid w:val="0011718D"/>
    <w:rsid w:val="00123B1C"/>
    <w:rsid w:val="00125D79"/>
    <w:rsid w:val="00127C42"/>
    <w:rsid w:val="001405E4"/>
    <w:rsid w:val="00144BAD"/>
    <w:rsid w:val="0014707F"/>
    <w:rsid w:val="001472C3"/>
    <w:rsid w:val="00151998"/>
    <w:rsid w:val="00161E57"/>
    <w:rsid w:val="001659E7"/>
    <w:rsid w:val="0017148E"/>
    <w:rsid w:val="001752B5"/>
    <w:rsid w:val="00177A59"/>
    <w:rsid w:val="00180EE6"/>
    <w:rsid w:val="00182209"/>
    <w:rsid w:val="0018362B"/>
    <w:rsid w:val="001859D8"/>
    <w:rsid w:val="001908EC"/>
    <w:rsid w:val="00193CEF"/>
    <w:rsid w:val="001A099C"/>
    <w:rsid w:val="001A6237"/>
    <w:rsid w:val="001B1D53"/>
    <w:rsid w:val="001B40E4"/>
    <w:rsid w:val="001B4F61"/>
    <w:rsid w:val="001C36C6"/>
    <w:rsid w:val="001D24C5"/>
    <w:rsid w:val="001E469B"/>
    <w:rsid w:val="001E7288"/>
    <w:rsid w:val="001F1FE3"/>
    <w:rsid w:val="001F3204"/>
    <w:rsid w:val="001F73BA"/>
    <w:rsid w:val="0021118D"/>
    <w:rsid w:val="002215B6"/>
    <w:rsid w:val="00243838"/>
    <w:rsid w:val="00247068"/>
    <w:rsid w:val="00252EDB"/>
    <w:rsid w:val="0025315B"/>
    <w:rsid w:val="00260781"/>
    <w:rsid w:val="00272645"/>
    <w:rsid w:val="0027425E"/>
    <w:rsid w:val="0027545E"/>
    <w:rsid w:val="00284E41"/>
    <w:rsid w:val="00293244"/>
    <w:rsid w:val="00295A07"/>
    <w:rsid w:val="002A2429"/>
    <w:rsid w:val="002A57CF"/>
    <w:rsid w:val="002A6538"/>
    <w:rsid w:val="002A70C2"/>
    <w:rsid w:val="002B0FBC"/>
    <w:rsid w:val="002B1268"/>
    <w:rsid w:val="002B6742"/>
    <w:rsid w:val="002B7183"/>
    <w:rsid w:val="002D2F9D"/>
    <w:rsid w:val="002D69BF"/>
    <w:rsid w:val="002F201A"/>
    <w:rsid w:val="002F5490"/>
    <w:rsid w:val="003064DF"/>
    <w:rsid w:val="00306545"/>
    <w:rsid w:val="00307448"/>
    <w:rsid w:val="003114EA"/>
    <w:rsid w:val="003176E0"/>
    <w:rsid w:val="0032070E"/>
    <w:rsid w:val="00333358"/>
    <w:rsid w:val="003360B0"/>
    <w:rsid w:val="00341609"/>
    <w:rsid w:val="00342EDF"/>
    <w:rsid w:val="00350010"/>
    <w:rsid w:val="00353691"/>
    <w:rsid w:val="00353A7A"/>
    <w:rsid w:val="00356825"/>
    <w:rsid w:val="00356E9E"/>
    <w:rsid w:val="0037456B"/>
    <w:rsid w:val="00376C39"/>
    <w:rsid w:val="00385970"/>
    <w:rsid w:val="00385F8D"/>
    <w:rsid w:val="00386304"/>
    <w:rsid w:val="0039049C"/>
    <w:rsid w:val="0039470C"/>
    <w:rsid w:val="003A6766"/>
    <w:rsid w:val="003B747A"/>
    <w:rsid w:val="003C77F1"/>
    <w:rsid w:val="003D1ABF"/>
    <w:rsid w:val="003D4353"/>
    <w:rsid w:val="003D4A05"/>
    <w:rsid w:val="003F04AD"/>
    <w:rsid w:val="003F5370"/>
    <w:rsid w:val="00405A03"/>
    <w:rsid w:val="00410029"/>
    <w:rsid w:val="00411C7A"/>
    <w:rsid w:val="0041227B"/>
    <w:rsid w:val="004210B3"/>
    <w:rsid w:val="004215E1"/>
    <w:rsid w:val="004218CC"/>
    <w:rsid w:val="004268F5"/>
    <w:rsid w:val="00427ECE"/>
    <w:rsid w:val="00440859"/>
    <w:rsid w:val="004418D4"/>
    <w:rsid w:val="00443D8C"/>
    <w:rsid w:val="00454BB5"/>
    <w:rsid w:val="00461DB3"/>
    <w:rsid w:val="0046251F"/>
    <w:rsid w:val="00483D67"/>
    <w:rsid w:val="00491E5A"/>
    <w:rsid w:val="00491ED9"/>
    <w:rsid w:val="004966EE"/>
    <w:rsid w:val="004A248A"/>
    <w:rsid w:val="004B67E3"/>
    <w:rsid w:val="004D40C9"/>
    <w:rsid w:val="004D5C16"/>
    <w:rsid w:val="004D7EB2"/>
    <w:rsid w:val="004E4254"/>
    <w:rsid w:val="004F15ED"/>
    <w:rsid w:val="004F707F"/>
    <w:rsid w:val="00503374"/>
    <w:rsid w:val="005105BB"/>
    <w:rsid w:val="00513587"/>
    <w:rsid w:val="00516412"/>
    <w:rsid w:val="005328FE"/>
    <w:rsid w:val="00532945"/>
    <w:rsid w:val="00534E3E"/>
    <w:rsid w:val="00542EEF"/>
    <w:rsid w:val="00551A36"/>
    <w:rsid w:val="005649C2"/>
    <w:rsid w:val="00573C30"/>
    <w:rsid w:val="0057460A"/>
    <w:rsid w:val="00594EA5"/>
    <w:rsid w:val="005A5637"/>
    <w:rsid w:val="005B09B1"/>
    <w:rsid w:val="005C7380"/>
    <w:rsid w:val="005C7BF7"/>
    <w:rsid w:val="005C7F29"/>
    <w:rsid w:val="005D046A"/>
    <w:rsid w:val="005E4EED"/>
    <w:rsid w:val="005E5A68"/>
    <w:rsid w:val="005F17BD"/>
    <w:rsid w:val="005F1F13"/>
    <w:rsid w:val="005F696E"/>
    <w:rsid w:val="00603B7B"/>
    <w:rsid w:val="00613E4F"/>
    <w:rsid w:val="0062699C"/>
    <w:rsid w:val="00626A04"/>
    <w:rsid w:val="006407B2"/>
    <w:rsid w:val="00645933"/>
    <w:rsid w:val="00647ECD"/>
    <w:rsid w:val="00654880"/>
    <w:rsid w:val="0066228A"/>
    <w:rsid w:val="006718B6"/>
    <w:rsid w:val="006721FF"/>
    <w:rsid w:val="00694262"/>
    <w:rsid w:val="00697AA0"/>
    <w:rsid w:val="006A0E95"/>
    <w:rsid w:val="006A2E4D"/>
    <w:rsid w:val="006B6E97"/>
    <w:rsid w:val="006C5063"/>
    <w:rsid w:val="006D1D39"/>
    <w:rsid w:val="006D22D1"/>
    <w:rsid w:val="006D65EC"/>
    <w:rsid w:val="006E6858"/>
    <w:rsid w:val="006F4591"/>
    <w:rsid w:val="00712294"/>
    <w:rsid w:val="00731564"/>
    <w:rsid w:val="007427C0"/>
    <w:rsid w:val="00745427"/>
    <w:rsid w:val="00757787"/>
    <w:rsid w:val="007868C3"/>
    <w:rsid w:val="00786D98"/>
    <w:rsid w:val="00792E72"/>
    <w:rsid w:val="007B2DB6"/>
    <w:rsid w:val="007C0AA4"/>
    <w:rsid w:val="007C1EDE"/>
    <w:rsid w:val="007C5F7B"/>
    <w:rsid w:val="007D11C4"/>
    <w:rsid w:val="007E38F4"/>
    <w:rsid w:val="007E6B93"/>
    <w:rsid w:val="007F2F61"/>
    <w:rsid w:val="008004B8"/>
    <w:rsid w:val="00802C8A"/>
    <w:rsid w:val="0080574F"/>
    <w:rsid w:val="008058FD"/>
    <w:rsid w:val="00823368"/>
    <w:rsid w:val="00823A4B"/>
    <w:rsid w:val="008332ED"/>
    <w:rsid w:val="00837F0B"/>
    <w:rsid w:val="00841085"/>
    <w:rsid w:val="00853951"/>
    <w:rsid w:val="008540E8"/>
    <w:rsid w:val="00867066"/>
    <w:rsid w:val="0088087F"/>
    <w:rsid w:val="00884A8E"/>
    <w:rsid w:val="008932F6"/>
    <w:rsid w:val="0089500B"/>
    <w:rsid w:val="00896E3D"/>
    <w:rsid w:val="008A6649"/>
    <w:rsid w:val="008B0C4C"/>
    <w:rsid w:val="008B226C"/>
    <w:rsid w:val="008B30DC"/>
    <w:rsid w:val="008B41AC"/>
    <w:rsid w:val="008C1626"/>
    <w:rsid w:val="008D0D1A"/>
    <w:rsid w:val="008D38EE"/>
    <w:rsid w:val="008D5BA3"/>
    <w:rsid w:val="008D5F89"/>
    <w:rsid w:val="008E2966"/>
    <w:rsid w:val="008E7C77"/>
    <w:rsid w:val="008F6209"/>
    <w:rsid w:val="00905EC5"/>
    <w:rsid w:val="00934FA4"/>
    <w:rsid w:val="00944B2E"/>
    <w:rsid w:val="0094516B"/>
    <w:rsid w:val="00952917"/>
    <w:rsid w:val="00957B11"/>
    <w:rsid w:val="00960201"/>
    <w:rsid w:val="009618E7"/>
    <w:rsid w:val="00963612"/>
    <w:rsid w:val="00964A3F"/>
    <w:rsid w:val="00965C81"/>
    <w:rsid w:val="00975C64"/>
    <w:rsid w:val="009779AD"/>
    <w:rsid w:val="00981B69"/>
    <w:rsid w:val="00985375"/>
    <w:rsid w:val="0099098A"/>
    <w:rsid w:val="009A0406"/>
    <w:rsid w:val="009A429D"/>
    <w:rsid w:val="009B1DB5"/>
    <w:rsid w:val="009C0B91"/>
    <w:rsid w:val="009C28BB"/>
    <w:rsid w:val="009C6E03"/>
    <w:rsid w:val="009D48A2"/>
    <w:rsid w:val="00A06ADF"/>
    <w:rsid w:val="00A12594"/>
    <w:rsid w:val="00A14030"/>
    <w:rsid w:val="00A2429E"/>
    <w:rsid w:val="00A26CFF"/>
    <w:rsid w:val="00A300DB"/>
    <w:rsid w:val="00A327E0"/>
    <w:rsid w:val="00A36416"/>
    <w:rsid w:val="00A443A6"/>
    <w:rsid w:val="00A44B62"/>
    <w:rsid w:val="00A579F0"/>
    <w:rsid w:val="00A84F7F"/>
    <w:rsid w:val="00A91667"/>
    <w:rsid w:val="00AA5D58"/>
    <w:rsid w:val="00AB1181"/>
    <w:rsid w:val="00AB70FA"/>
    <w:rsid w:val="00AC1124"/>
    <w:rsid w:val="00AC127B"/>
    <w:rsid w:val="00AE41A9"/>
    <w:rsid w:val="00AF51AE"/>
    <w:rsid w:val="00B01B16"/>
    <w:rsid w:val="00B33B96"/>
    <w:rsid w:val="00B44A9A"/>
    <w:rsid w:val="00B533E1"/>
    <w:rsid w:val="00B638F2"/>
    <w:rsid w:val="00B63F69"/>
    <w:rsid w:val="00B64181"/>
    <w:rsid w:val="00B77873"/>
    <w:rsid w:val="00B81F99"/>
    <w:rsid w:val="00B84258"/>
    <w:rsid w:val="00B91618"/>
    <w:rsid w:val="00B92184"/>
    <w:rsid w:val="00BA203A"/>
    <w:rsid w:val="00BA3E6D"/>
    <w:rsid w:val="00BA605E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5F93"/>
    <w:rsid w:val="00BE7983"/>
    <w:rsid w:val="00BF02D2"/>
    <w:rsid w:val="00BF799E"/>
    <w:rsid w:val="00C05586"/>
    <w:rsid w:val="00C11836"/>
    <w:rsid w:val="00C16872"/>
    <w:rsid w:val="00C17E88"/>
    <w:rsid w:val="00C32F18"/>
    <w:rsid w:val="00C33E19"/>
    <w:rsid w:val="00C34878"/>
    <w:rsid w:val="00C50B50"/>
    <w:rsid w:val="00C62E55"/>
    <w:rsid w:val="00C64923"/>
    <w:rsid w:val="00C6738E"/>
    <w:rsid w:val="00C7245A"/>
    <w:rsid w:val="00C7281E"/>
    <w:rsid w:val="00C73C57"/>
    <w:rsid w:val="00C75BE5"/>
    <w:rsid w:val="00C93636"/>
    <w:rsid w:val="00CA1A49"/>
    <w:rsid w:val="00CC6512"/>
    <w:rsid w:val="00CD6992"/>
    <w:rsid w:val="00CF3BA1"/>
    <w:rsid w:val="00D00607"/>
    <w:rsid w:val="00D03B2A"/>
    <w:rsid w:val="00D2128C"/>
    <w:rsid w:val="00D21FB1"/>
    <w:rsid w:val="00D31135"/>
    <w:rsid w:val="00D3294D"/>
    <w:rsid w:val="00D351DB"/>
    <w:rsid w:val="00D366CD"/>
    <w:rsid w:val="00D5150E"/>
    <w:rsid w:val="00D546DE"/>
    <w:rsid w:val="00D6136C"/>
    <w:rsid w:val="00D67A0D"/>
    <w:rsid w:val="00D73C0F"/>
    <w:rsid w:val="00D8474E"/>
    <w:rsid w:val="00D86542"/>
    <w:rsid w:val="00D873BE"/>
    <w:rsid w:val="00D92BAA"/>
    <w:rsid w:val="00D9497B"/>
    <w:rsid w:val="00DA3EE2"/>
    <w:rsid w:val="00DA46F5"/>
    <w:rsid w:val="00DB17F2"/>
    <w:rsid w:val="00DB2205"/>
    <w:rsid w:val="00DB32A5"/>
    <w:rsid w:val="00DC5565"/>
    <w:rsid w:val="00DC6055"/>
    <w:rsid w:val="00DD57CC"/>
    <w:rsid w:val="00DE051E"/>
    <w:rsid w:val="00DE14C5"/>
    <w:rsid w:val="00DE386A"/>
    <w:rsid w:val="00DE4EA4"/>
    <w:rsid w:val="00DF16DD"/>
    <w:rsid w:val="00DF2C86"/>
    <w:rsid w:val="00DF5BE1"/>
    <w:rsid w:val="00E06A00"/>
    <w:rsid w:val="00E07D48"/>
    <w:rsid w:val="00E102F7"/>
    <w:rsid w:val="00E113FC"/>
    <w:rsid w:val="00E13970"/>
    <w:rsid w:val="00E1457B"/>
    <w:rsid w:val="00E148B0"/>
    <w:rsid w:val="00E16BB3"/>
    <w:rsid w:val="00E23DC9"/>
    <w:rsid w:val="00E33486"/>
    <w:rsid w:val="00E34295"/>
    <w:rsid w:val="00E34BA1"/>
    <w:rsid w:val="00E378A3"/>
    <w:rsid w:val="00E45EC1"/>
    <w:rsid w:val="00E61893"/>
    <w:rsid w:val="00E77B09"/>
    <w:rsid w:val="00E81F13"/>
    <w:rsid w:val="00E82C29"/>
    <w:rsid w:val="00E83201"/>
    <w:rsid w:val="00E8461A"/>
    <w:rsid w:val="00E85C06"/>
    <w:rsid w:val="00E86A44"/>
    <w:rsid w:val="00E9197A"/>
    <w:rsid w:val="00E94C05"/>
    <w:rsid w:val="00EA0104"/>
    <w:rsid w:val="00EA37BB"/>
    <w:rsid w:val="00EB051F"/>
    <w:rsid w:val="00EC0874"/>
    <w:rsid w:val="00ED3AE3"/>
    <w:rsid w:val="00ED7BDC"/>
    <w:rsid w:val="00EE0E37"/>
    <w:rsid w:val="00EE3C5E"/>
    <w:rsid w:val="00EF07C4"/>
    <w:rsid w:val="00EF1D16"/>
    <w:rsid w:val="00EF46BD"/>
    <w:rsid w:val="00EF61DF"/>
    <w:rsid w:val="00F0303F"/>
    <w:rsid w:val="00F111E0"/>
    <w:rsid w:val="00F11770"/>
    <w:rsid w:val="00F140BC"/>
    <w:rsid w:val="00F31A64"/>
    <w:rsid w:val="00F32948"/>
    <w:rsid w:val="00F437EF"/>
    <w:rsid w:val="00F43950"/>
    <w:rsid w:val="00F47C35"/>
    <w:rsid w:val="00F52B83"/>
    <w:rsid w:val="00F55146"/>
    <w:rsid w:val="00F617BD"/>
    <w:rsid w:val="00F708E6"/>
    <w:rsid w:val="00F80978"/>
    <w:rsid w:val="00F80AB0"/>
    <w:rsid w:val="00F82FCA"/>
    <w:rsid w:val="00F8350D"/>
    <w:rsid w:val="00F925AA"/>
    <w:rsid w:val="00F92B85"/>
    <w:rsid w:val="00F92EEB"/>
    <w:rsid w:val="00F96140"/>
    <w:rsid w:val="00FA1B33"/>
    <w:rsid w:val="00FC0643"/>
    <w:rsid w:val="00FC4397"/>
    <w:rsid w:val="00FD0398"/>
    <w:rsid w:val="00FD157A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0CECD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D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1D995-30EF-4FCA-A54A-2D460248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61</cp:revision>
  <cp:lastPrinted>2024-10-31T07:50:00Z</cp:lastPrinted>
  <dcterms:created xsi:type="dcterms:W3CDTF">2026-05-07T14:04:00Z</dcterms:created>
  <dcterms:modified xsi:type="dcterms:W3CDTF">2026-05-08T09:35:00Z</dcterms:modified>
</cp:coreProperties>
</file>